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48" w:rsidRDefault="00667948" w:rsidP="006679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67948" w:rsidRDefault="00667948" w:rsidP="006679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об имуществе и обязательствах имущественного характера  по состоянию на конец отчетного периода, представленных депутатами муниципального образования «Кужорское сельское поселение» </w:t>
      </w:r>
    </w:p>
    <w:p w:rsidR="00667948" w:rsidRDefault="00667948" w:rsidP="006679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с 1 января 2017 года по 31 декабря  2017 года</w:t>
      </w:r>
    </w:p>
    <w:p w:rsidR="00667948" w:rsidRDefault="00667948" w:rsidP="00667948">
      <w:pPr>
        <w:pStyle w:val="a3"/>
        <w:rPr>
          <w:rFonts w:ascii="Times New Roman" w:hAnsi="Times New Roman"/>
          <w:sz w:val="24"/>
          <w:szCs w:val="24"/>
        </w:rPr>
      </w:pPr>
    </w:p>
    <w:p w:rsidR="00667948" w:rsidRDefault="00667948" w:rsidP="0066794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415"/>
        <w:gridCol w:w="1280"/>
        <w:gridCol w:w="1843"/>
        <w:gridCol w:w="992"/>
        <w:gridCol w:w="992"/>
        <w:gridCol w:w="1414"/>
        <w:gridCol w:w="1421"/>
        <w:gridCol w:w="1134"/>
        <w:gridCol w:w="1418"/>
        <w:gridCol w:w="1559"/>
      </w:tblGrid>
      <w:tr w:rsidR="00667948" w:rsidTr="00B14B67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Фамилия, имя, отчество муниципального служащего</w:t>
            </w:r>
          </w:p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  муниципальной службы</w:t>
            </w:r>
          </w:p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Декларированный годовой доход за 2017 год</w:t>
            </w:r>
          </w:p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667948" w:rsidTr="00B14B67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</w:t>
            </w:r>
          </w:p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rPr>
                <w:rFonts w:cs="Arial"/>
                <w:lang w:eastAsia="en-US"/>
              </w:rPr>
            </w:pPr>
          </w:p>
        </w:tc>
      </w:tr>
      <w:tr w:rsidR="00667948" w:rsidTr="00B14B67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 недвижимого имущества</w:t>
            </w:r>
          </w:p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  <w:p w:rsidR="00667948" w:rsidRDefault="00667948" w:rsidP="006679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48" w:rsidRDefault="00667948" w:rsidP="00667948">
            <w:pPr>
              <w:rPr>
                <w:rFonts w:cs="Arial"/>
                <w:lang w:eastAsia="en-US"/>
              </w:rPr>
            </w:pPr>
          </w:p>
        </w:tc>
      </w:tr>
      <w:tr w:rsidR="00667948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Булавинцева</w:t>
            </w:r>
            <w:proofErr w:type="spell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Наталья Николаевна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D3593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ВАЗ </w:t>
            </w:r>
            <w:r w:rsidR="00D35936"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111740 Калина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86,1</w:t>
            </w:r>
          </w:p>
          <w:p w:rsidR="00667948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35936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6" w:rsidRPr="006149AC" w:rsidRDefault="00D35936" w:rsidP="00667948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203216,64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86,1</w:t>
            </w: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1631</w:t>
            </w: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480000</w:t>
            </w: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396500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СЕАЗ 1111302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35936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6" w:rsidRPr="006149AC" w:rsidRDefault="00D35936" w:rsidP="00667948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86,1</w:t>
            </w: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D35936" w:rsidRPr="006149AC" w:rsidRDefault="00D35936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6" w:rsidRPr="006149AC" w:rsidRDefault="00D35936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67948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Булгаков Алексей Викторович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Хенде</w:t>
            </w:r>
            <w:proofErr w:type="spell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Верна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1.4 </w:t>
            </w:r>
            <w:r w:rsidRPr="006149AC">
              <w:rPr>
                <w:rFonts w:ascii="Times New Roman" w:hAnsi="Times New Roman"/>
                <w:sz w:val="22"/>
                <w:szCs w:val="22"/>
                <w:lang w:val="en-US" w:eastAsia="en-US"/>
              </w:rPr>
              <w:t>GL</w:t>
            </w: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149AC">
              <w:rPr>
                <w:rFonts w:ascii="Times New Roman" w:hAnsi="Times New Roman"/>
                <w:sz w:val="22"/>
                <w:szCs w:val="22"/>
                <w:lang w:val="en-US" w:eastAsia="en-US"/>
              </w:rPr>
              <w:t>MT</w:t>
            </w:r>
          </w:p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Пежо </w:t>
            </w:r>
            <w:r w:rsidRPr="006149AC">
              <w:rPr>
                <w:rFonts w:ascii="Times New Roman" w:hAnsi="Times New Roman"/>
                <w:sz w:val="22"/>
                <w:szCs w:val="22"/>
                <w:lang w:val="en-US" w:eastAsia="en-US"/>
              </w:rPr>
              <w:t>BOXER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226,7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67948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8" w:rsidRPr="006149AC" w:rsidRDefault="0066794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2451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Веревкин Степан Александрович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173564,00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ВАЗ 21102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95,7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933,0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2451" w:rsidRPr="006149AC" w:rsidTr="00B14B67">
        <w:trPr>
          <w:trHeight w:val="7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51" w:rsidRPr="006149AC" w:rsidRDefault="00032451" w:rsidP="00667948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177461,00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95,7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933,0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2451" w:rsidRPr="006149AC" w:rsidTr="00B14B67">
        <w:trPr>
          <w:trHeight w:val="7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51" w:rsidRPr="006149AC" w:rsidRDefault="00032451" w:rsidP="00667948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95,7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933,0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2451" w:rsidRPr="006149AC" w:rsidTr="00B14B67">
        <w:trPr>
          <w:trHeight w:val="7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1" w:rsidRPr="006149AC" w:rsidRDefault="00032451" w:rsidP="00667948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95,7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933,0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2451" w:rsidRPr="006149AC" w:rsidRDefault="00032451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1" w:rsidRPr="006149AC" w:rsidRDefault="0003245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5043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Головач Юлия Павловна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392405,97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CD50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собственность-1/3)</w:t>
            </w:r>
          </w:p>
          <w:p w:rsidR="00CD5043" w:rsidRPr="006149AC" w:rsidRDefault="00CD5043" w:rsidP="00CD50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CD5043" w:rsidRPr="006149AC" w:rsidRDefault="00CD5043" w:rsidP="00CD50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собственность-1/3)</w:t>
            </w:r>
          </w:p>
          <w:p w:rsidR="00CD5043" w:rsidRPr="006149AC" w:rsidRDefault="00CD5043" w:rsidP="00CD50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CD5043" w:rsidRPr="006149AC" w:rsidRDefault="00CD5043" w:rsidP="00CD50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32,8</w:t>
            </w: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64,5</w:t>
            </w: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1027,0</w:t>
            </w: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1500,0</w:t>
            </w: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ВАЗ 21102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5043" w:rsidRPr="006149AC" w:rsidTr="00B14B67">
        <w:trPr>
          <w:trHeight w:val="11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043" w:rsidRPr="006149AC" w:rsidRDefault="00CD5043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70057,00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CD504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ВАЗ-21099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043" w:rsidRPr="006149AC" w:rsidRDefault="00CD504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4B67" w:rsidRPr="006149AC" w:rsidTr="00B14B67">
        <w:trPr>
          <w:trHeight w:val="11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67" w:rsidRPr="006149AC" w:rsidRDefault="00B14B67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собственность-1/3)</w:t>
            </w:r>
          </w:p>
          <w:p w:rsidR="00B14B67" w:rsidRPr="006149AC" w:rsidRDefault="00B14B67" w:rsidP="00B14B6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32,8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1027,0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4B6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4B67" w:rsidRPr="006149AC" w:rsidTr="00B14B67">
        <w:trPr>
          <w:trHeight w:val="11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7" w:rsidRPr="006149AC" w:rsidRDefault="00B14B67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собственность-1/3)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32,8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1027,0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4B67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6149AC">
              <w:rPr>
                <w:rFonts w:eastAsia="Arial"/>
                <w:sz w:val="22"/>
                <w:szCs w:val="22"/>
                <w:lang w:eastAsia="ar-SA"/>
              </w:rPr>
              <w:t>Гончаров Михаил Семенович</w:t>
            </w:r>
          </w:p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160699,30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1500,0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4B67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rPr>
                <w:rFonts w:eastAsia="Arial"/>
                <w:lang w:eastAsia="ar-SA"/>
              </w:rPr>
            </w:pPr>
            <w:r w:rsidRPr="006149AC">
              <w:rPr>
                <w:rFonts w:eastAsia="Arial"/>
                <w:sz w:val="22"/>
                <w:szCs w:val="22"/>
                <w:lang w:eastAsia="ar-SA"/>
              </w:rPr>
              <w:t xml:space="preserve">Супруга 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7" w:rsidRPr="006149AC" w:rsidRDefault="00B14B67" w:rsidP="00667948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105957,03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1500,0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4B67" w:rsidRPr="006149AC" w:rsidRDefault="00B14B6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149AC" w:rsidRPr="006149AC" w:rsidTr="00BC049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6149AC">
              <w:rPr>
                <w:rFonts w:eastAsia="Arial"/>
                <w:sz w:val="22"/>
                <w:szCs w:val="22"/>
                <w:lang w:eastAsia="ar-SA"/>
              </w:rPr>
              <w:t>Дорохова Ирина Александровна</w:t>
            </w:r>
          </w:p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292564,63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6149A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6149A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149AC" w:rsidRPr="006149AC" w:rsidTr="00BC049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6149AC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149AC" w:rsidRPr="006149AC" w:rsidRDefault="006149AC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149AC" w:rsidRPr="006149AC" w:rsidTr="00BC049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6149AC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149AC" w:rsidRPr="006149AC" w:rsidRDefault="006149AC" w:rsidP="002A0B8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C" w:rsidRPr="006149AC" w:rsidRDefault="006149AC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F1210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6149AC" w:rsidRDefault="009F1210" w:rsidP="00667948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6149AC">
              <w:rPr>
                <w:rFonts w:eastAsia="Arial"/>
                <w:sz w:val="22"/>
                <w:szCs w:val="22"/>
                <w:lang w:eastAsia="ar-SA"/>
              </w:rPr>
              <w:t>Лозовая Татьяна Михайловна</w:t>
            </w:r>
          </w:p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Депутат МО «Кужорское </w:t>
            </w:r>
            <w:r w:rsidRPr="0061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129630,00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Земельный </w:t>
            </w: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100,4</w:t>
            </w:r>
          </w:p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F1210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10" w:rsidRPr="006149AC" w:rsidRDefault="009F1210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53000,0</w:t>
            </w: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ВАЗ 21099</w:t>
            </w:r>
          </w:p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Форд </w:t>
            </w:r>
            <w:r w:rsidRPr="006149AC">
              <w:rPr>
                <w:rFonts w:ascii="Times New Roman" w:hAnsi="Times New Roman"/>
                <w:sz w:val="22"/>
                <w:szCs w:val="22"/>
                <w:lang w:val="en-US" w:eastAsia="en-US"/>
              </w:rPr>
              <w:t>FOCUS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100,4</w:t>
            </w: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F1210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10" w:rsidRPr="006149AC" w:rsidRDefault="009F1210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val="en-US" w:eastAsia="en-US"/>
              </w:rPr>
              <w:t>0</w:t>
            </w:r>
            <w:r w:rsidR="00567C3D"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100,4</w:t>
            </w: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F1210" w:rsidRPr="006149AC" w:rsidRDefault="009F1210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0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4B67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9F1210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Марченко Евгений Михайлович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67" w:rsidRPr="006149AC" w:rsidRDefault="009F1210" w:rsidP="00445694">
            <w:pPr>
              <w:pStyle w:val="a3"/>
              <w:spacing w:line="276" w:lineRule="auto"/>
              <w:rPr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91800,0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77,1</w:t>
            </w:r>
          </w:p>
          <w:p w:rsidR="00B14B67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79500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КИА РИО</w:t>
            </w:r>
          </w:p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ВАЗ 21083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7" w:rsidRPr="006149AC" w:rsidRDefault="00B14B6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567C3D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3D" w:rsidRPr="006149AC" w:rsidRDefault="00567C3D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213286,98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6149AC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567C3D" w:rsidRPr="006149AC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6149AC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77,1</w:t>
            </w:r>
          </w:p>
          <w:p w:rsidR="00567C3D" w:rsidRPr="006149AC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6149AC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67C3D" w:rsidRPr="006149AC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67C3D" w:rsidRPr="006149AC" w:rsidRDefault="00567C3D" w:rsidP="00567C3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D" w:rsidRPr="006149AC" w:rsidRDefault="00567C3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45694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Нелюбова Татьяна Геннадьевна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94" w:rsidRPr="006149AC" w:rsidRDefault="00445694" w:rsidP="00667948">
            <w:pPr>
              <w:rPr>
                <w:rFonts w:cs="Arial"/>
                <w:lang w:eastAsia="en-US"/>
              </w:rPr>
            </w:pPr>
            <w:r w:rsidRPr="006149AC">
              <w:rPr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93578,29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82,7</w:t>
            </w:r>
          </w:p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28,4</w:t>
            </w:r>
          </w:p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45694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94" w:rsidRPr="006149AC" w:rsidRDefault="00445694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28,4</w:t>
            </w:r>
          </w:p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Фольксваген </w:t>
            </w:r>
            <w:r w:rsidRPr="006149AC">
              <w:rPr>
                <w:rFonts w:ascii="Times New Roman" w:hAnsi="Times New Roman"/>
                <w:sz w:val="22"/>
                <w:szCs w:val="22"/>
                <w:lang w:val="en-US" w:eastAsia="en-US"/>
              </w:rPr>
              <w:t>JETTA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45694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94" w:rsidRPr="006149AC" w:rsidRDefault="00445694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28,4</w:t>
            </w:r>
          </w:p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445694" w:rsidRPr="006149AC" w:rsidRDefault="00445694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4" w:rsidRPr="006149AC" w:rsidRDefault="00445694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46FE8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Хмелявская</w:t>
            </w:r>
            <w:proofErr w:type="spell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Наталья Юрьевна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E8" w:rsidRPr="006149AC" w:rsidRDefault="00A46FE8" w:rsidP="00445694">
            <w:pPr>
              <w:pStyle w:val="a3"/>
              <w:spacing w:line="276" w:lineRule="auto"/>
              <w:rPr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Депутат МО «Кужорское сельское поселение»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687400,0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  <w:p w:rsidR="00A46FE8" w:rsidRPr="006149AC" w:rsidRDefault="00A46FE8" w:rsidP="00A46F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94,5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1921,0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ВАЗ 2107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Киа</w:t>
            </w:r>
            <w:proofErr w:type="spell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рио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46FE8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E8" w:rsidRPr="006149AC" w:rsidRDefault="00A46FE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Жилой дом </w:t>
            </w: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  <w:p w:rsidR="00A46FE8" w:rsidRPr="006149AC" w:rsidRDefault="00A46FE8" w:rsidP="00A46F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к(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 долевая собственность-3/40)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94,5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1921,0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480000,0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46FE8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E8" w:rsidRPr="006149AC" w:rsidRDefault="00A46FE8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94,5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1921,0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46FE8" w:rsidRPr="006149AC" w:rsidRDefault="00A46FE8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E8" w:rsidRPr="006149AC" w:rsidRDefault="00A46FE8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13FE7" w:rsidRPr="006149AC" w:rsidTr="00B14B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6149AC" w:rsidRDefault="00B13FE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FE7" w:rsidRPr="006149AC" w:rsidRDefault="00B13FE7" w:rsidP="00667948">
            <w:pPr>
              <w:rPr>
                <w:rFonts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6149AC" w:rsidRDefault="00B13FE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94,5</w:t>
            </w: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1921,0</w:t>
            </w: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FE7" w:rsidRPr="006149AC" w:rsidRDefault="00B13FE7" w:rsidP="00B13FE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6149AC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6149AC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6149AC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6149AC" w:rsidRDefault="00CC0B93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49A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E7" w:rsidRPr="006149AC" w:rsidRDefault="00B13FE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667948" w:rsidRPr="004D7A06" w:rsidRDefault="00667948" w:rsidP="00667948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67948" w:rsidRDefault="00667948" w:rsidP="004D7A06">
      <w:pPr>
        <w:pStyle w:val="a3"/>
      </w:pPr>
    </w:p>
    <w:sectPr w:rsidR="00667948" w:rsidSect="003408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03"/>
    <w:rsid w:val="00003E32"/>
    <w:rsid w:val="00032451"/>
    <w:rsid w:val="000F42AF"/>
    <w:rsid w:val="00207C0A"/>
    <w:rsid w:val="00240493"/>
    <w:rsid w:val="00256D5C"/>
    <w:rsid w:val="002903CF"/>
    <w:rsid w:val="002E361F"/>
    <w:rsid w:val="00340870"/>
    <w:rsid w:val="003551AE"/>
    <w:rsid w:val="00355ED0"/>
    <w:rsid w:val="00377D7F"/>
    <w:rsid w:val="003B2BF3"/>
    <w:rsid w:val="00445694"/>
    <w:rsid w:val="00480107"/>
    <w:rsid w:val="004D13B8"/>
    <w:rsid w:val="004D7A06"/>
    <w:rsid w:val="00567C3D"/>
    <w:rsid w:val="006149AC"/>
    <w:rsid w:val="00667948"/>
    <w:rsid w:val="006C1103"/>
    <w:rsid w:val="007074E2"/>
    <w:rsid w:val="007A21C8"/>
    <w:rsid w:val="007F1261"/>
    <w:rsid w:val="00806758"/>
    <w:rsid w:val="0089302E"/>
    <w:rsid w:val="008A77DE"/>
    <w:rsid w:val="008C39FD"/>
    <w:rsid w:val="00933069"/>
    <w:rsid w:val="00980ED0"/>
    <w:rsid w:val="009F1210"/>
    <w:rsid w:val="00A4153F"/>
    <w:rsid w:val="00A46FE8"/>
    <w:rsid w:val="00B13FE7"/>
    <w:rsid w:val="00B14B67"/>
    <w:rsid w:val="00BA4B2E"/>
    <w:rsid w:val="00BB4C64"/>
    <w:rsid w:val="00C07D1D"/>
    <w:rsid w:val="00C108CF"/>
    <w:rsid w:val="00C91390"/>
    <w:rsid w:val="00CC0B93"/>
    <w:rsid w:val="00CD5043"/>
    <w:rsid w:val="00D35936"/>
    <w:rsid w:val="00DA4187"/>
    <w:rsid w:val="00EC783B"/>
    <w:rsid w:val="00ED18E6"/>
    <w:rsid w:val="00F004CF"/>
    <w:rsid w:val="00F057F2"/>
    <w:rsid w:val="00F07D40"/>
    <w:rsid w:val="00F53970"/>
    <w:rsid w:val="00F86079"/>
    <w:rsid w:val="00FC7ACA"/>
    <w:rsid w:val="00FD3881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22</cp:revision>
  <cp:lastPrinted>2017-04-21T05:22:00Z</cp:lastPrinted>
  <dcterms:created xsi:type="dcterms:W3CDTF">2016-04-04T11:36:00Z</dcterms:created>
  <dcterms:modified xsi:type="dcterms:W3CDTF">2018-05-03T12:40:00Z</dcterms:modified>
</cp:coreProperties>
</file>